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74" w:rsidRDefault="00C81174" w:rsidP="00C81174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 rok  Wydz. INŻYNIERII MECHANICZNEJ</w:t>
      </w:r>
    </w:p>
    <w:p w:rsidR="00C81174" w:rsidRPr="00D2066E" w:rsidRDefault="00C81174" w:rsidP="00C81174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                                   Kier. Mechatronika</w:t>
      </w:r>
    </w:p>
    <w:p w:rsidR="00C81174" w:rsidRDefault="00C81174" w:rsidP="00C81174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C81174" w:rsidRPr="00FD1EC4" w:rsidRDefault="00C81174" w:rsidP="00C81174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C81174" w:rsidRPr="00861D9B" w:rsidRDefault="00C81174" w:rsidP="00C8117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C81174" w:rsidRPr="00861D9B" w:rsidRDefault="00C81174" w:rsidP="00C81174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PIĄTEK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6641F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-   </w:t>
      </w:r>
      <w:r w:rsidR="00946D6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4.03</w:t>
      </w:r>
      <w:r w:rsidR="006641F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.2022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13428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10.15</w:t>
      </w:r>
    </w:p>
    <w:p w:rsidR="00C81174" w:rsidRPr="001D18B8" w:rsidRDefault="00C81174" w:rsidP="00C81174">
      <w:pPr>
        <w:spacing w:line="240" w:lineRule="auto"/>
        <w:rPr>
          <w:b/>
          <w:sz w:val="24"/>
          <w:szCs w:val="20"/>
        </w:rPr>
      </w:pPr>
    </w:p>
    <w:p w:rsidR="00C81174" w:rsidRPr="00416976" w:rsidRDefault="00C81174" w:rsidP="00C811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C81174" w:rsidRPr="00861D9B" w:rsidRDefault="00C81174" w:rsidP="00C811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C81174" w:rsidRPr="00861D9B" w:rsidRDefault="00C81174" w:rsidP="00C8117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  <w:bookmarkStart w:id="0" w:name="_GoBack"/>
      <w:bookmarkEnd w:id="0"/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81174" w:rsidRPr="00861D9B" w:rsidRDefault="00D2790E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946D60">
        <w:rPr>
          <w:rFonts w:ascii="Calibri" w:eastAsia="Times New Roman" w:hAnsi="Calibri" w:cs="Calibri"/>
          <w:sz w:val="24"/>
          <w:szCs w:val="24"/>
          <w:lang w:eastAsia="pl-PL"/>
        </w:rPr>
        <w:t>ilates</w:t>
      </w:r>
      <w:proofErr w:type="spellEnd"/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C81174" w:rsidRDefault="00C81174" w:rsidP="00C811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C81174" w:rsidRDefault="00C81174" w:rsidP="00C811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8F5889" w:rsidRPr="00861D9B" w:rsidRDefault="008F5889" w:rsidP="00C811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F5889" w:rsidRPr="00861D9B" w:rsidRDefault="008F5889" w:rsidP="008F5889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8F5889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8F5889" w:rsidRPr="00861D9B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F5889" w:rsidRPr="00897EB3" w:rsidRDefault="008F5889" w:rsidP="008F588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8F5889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 w:rsidR="008E6C03">
        <w:rPr>
          <w:rFonts w:ascii="Calibri" w:eastAsia="Times New Roman" w:hAnsi="Calibri" w:cs="Calibri"/>
          <w:sz w:val="24"/>
          <w:szCs w:val="24"/>
          <w:lang w:eastAsia="pl-PL"/>
        </w:rPr>
        <w:t xml:space="preserve"> ( środa 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</w:t>
      </w:r>
      <w:r w:rsidR="006641F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</w:t>
      </w:r>
    </w:p>
    <w:p w:rsidR="008F5889" w:rsidRPr="00416976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-  </w:t>
      </w:r>
      <w:r w:rsidR="00483EF4">
        <w:rPr>
          <w:rFonts w:ascii="Calibri" w:eastAsia="Times New Roman" w:hAnsi="Calibri" w:cs="Calibri"/>
          <w:sz w:val="24"/>
          <w:szCs w:val="24"/>
          <w:lang w:eastAsia="pl-PL"/>
        </w:rPr>
        <w:t>170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</w:t>
      </w:r>
      <w:r w:rsidR="008E6C03">
        <w:rPr>
          <w:rFonts w:ascii="Calibri" w:eastAsia="Times New Roman" w:hAnsi="Calibri" w:cs="Calibri"/>
          <w:sz w:val="24"/>
          <w:szCs w:val="24"/>
          <w:lang w:eastAsia="pl-PL"/>
        </w:rPr>
        <w:t>( wtorek, czwartek 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  <w:r w:rsidR="008E6C03">
        <w:rPr>
          <w:rFonts w:ascii="Calibri" w:eastAsia="Times New Roman" w:hAnsi="Calibri" w:cs="Calibri"/>
          <w:sz w:val="24"/>
          <w:szCs w:val="24"/>
          <w:lang w:eastAsia="pl-PL"/>
        </w:rPr>
        <w:t xml:space="preserve">  ( wtorek )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F5889" w:rsidRDefault="008F5889" w:rsidP="008F588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ch zajęciach będzie obowiązkowe a zaliczenie</w:t>
      </w:r>
    </w:p>
    <w:p w:rsidR="008F5889" w:rsidRPr="00861D9B" w:rsidRDefault="008F5889" w:rsidP="008F588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8F5889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8F5889" w:rsidRPr="00EC04DA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przybory do pisania </w:t>
      </w:r>
    </w:p>
    <w:p w:rsidR="008F5889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8F5889" w:rsidRPr="007D6DAA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997BF7" w:rsidRDefault="00997BF7"/>
    <w:sectPr w:rsidR="00997BF7" w:rsidSect="008F58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74"/>
    <w:rsid w:val="0013428B"/>
    <w:rsid w:val="004648BF"/>
    <w:rsid w:val="00483EF4"/>
    <w:rsid w:val="006641F5"/>
    <w:rsid w:val="006873A9"/>
    <w:rsid w:val="008E6C03"/>
    <w:rsid w:val="008F5889"/>
    <w:rsid w:val="00946D60"/>
    <w:rsid w:val="00997BF7"/>
    <w:rsid w:val="00A14710"/>
    <w:rsid w:val="00C81174"/>
    <w:rsid w:val="00D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81D"/>
  <w15:chartTrackingRefBased/>
  <w15:docId w15:val="{2420B2B1-30D2-4306-B914-D062978D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Martyna Byczek</cp:lastModifiedBy>
  <cp:revision>8</cp:revision>
  <dcterms:created xsi:type="dcterms:W3CDTF">2022-02-17T19:12:00Z</dcterms:created>
  <dcterms:modified xsi:type="dcterms:W3CDTF">2022-02-25T13:15:00Z</dcterms:modified>
</cp:coreProperties>
</file>